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FB" w:rsidRDefault="00E50453" w:rsidP="00E50453">
      <w:pPr>
        <w:ind w:left="1440" w:firstLine="720"/>
        <w:rPr>
          <w:sz w:val="40"/>
          <w:szCs w:val="40"/>
        </w:rPr>
      </w:pPr>
      <w:r w:rsidRPr="00E50453">
        <w:rPr>
          <w:sz w:val="40"/>
          <w:szCs w:val="40"/>
        </w:rPr>
        <w:t>Creating your own Jazz Age Art</w:t>
      </w:r>
    </w:p>
    <w:p w:rsidR="00E50453" w:rsidRDefault="00E50453" w:rsidP="00E50453">
      <w:pPr>
        <w:rPr>
          <w:sz w:val="24"/>
          <w:szCs w:val="24"/>
        </w:rPr>
      </w:pPr>
      <w:r>
        <w:rPr>
          <w:sz w:val="24"/>
          <w:szCs w:val="24"/>
        </w:rPr>
        <w:t xml:space="preserve">Directions:  Use this worksheet to help you create your own Jazz Age art.  You can write a poem, short story, </w:t>
      </w:r>
      <w:proofErr w:type="gramStart"/>
      <w:r>
        <w:rPr>
          <w:sz w:val="24"/>
          <w:szCs w:val="24"/>
        </w:rPr>
        <w:t>song</w:t>
      </w:r>
      <w:proofErr w:type="gramEnd"/>
      <w:r>
        <w:rPr>
          <w:sz w:val="24"/>
          <w:szCs w:val="24"/>
        </w:rPr>
        <w:t xml:space="preserve">/rap or draw an image.  The poem, short story or image should be in the style of the Jazz age works we’ve looked at but be about a current social or political problem.  </w:t>
      </w:r>
    </w:p>
    <w:p w:rsidR="00E50453" w:rsidRDefault="00E50453" w:rsidP="00E504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0453">
        <w:rPr>
          <w:sz w:val="24"/>
          <w:szCs w:val="24"/>
        </w:rPr>
        <w:t xml:space="preserve">What social or political changes do you want to talk about?  </w:t>
      </w:r>
      <w:r>
        <w:rPr>
          <w:sz w:val="24"/>
          <w:szCs w:val="24"/>
        </w:rPr>
        <w:t xml:space="preserve">Why?  </w:t>
      </w:r>
    </w:p>
    <w:p w:rsidR="000F431C" w:rsidRDefault="000F431C" w:rsidP="000F431C">
      <w:pPr>
        <w:pStyle w:val="ListParagraph"/>
        <w:rPr>
          <w:sz w:val="24"/>
          <w:szCs w:val="24"/>
        </w:rPr>
      </w:pPr>
    </w:p>
    <w:p w:rsidR="00E50453" w:rsidRDefault="00E50453" w:rsidP="00E504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Do you want to create a song/rap, image, short story or poem?  </w:t>
      </w:r>
    </w:p>
    <w:p w:rsidR="00E50453" w:rsidRPr="00E50453" w:rsidRDefault="00E50453" w:rsidP="00E50453">
      <w:pPr>
        <w:pStyle w:val="ListParagraph"/>
        <w:rPr>
          <w:sz w:val="24"/>
          <w:szCs w:val="24"/>
        </w:rPr>
      </w:pPr>
    </w:p>
    <w:p w:rsidR="00E50453" w:rsidRDefault="00E50453" w:rsidP="00E504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piece that we have looked at are you basing your work on?  </w:t>
      </w:r>
    </w:p>
    <w:p w:rsidR="000F431C" w:rsidRPr="000F431C" w:rsidRDefault="000F431C" w:rsidP="000F431C">
      <w:pPr>
        <w:pStyle w:val="ListParagraph"/>
        <w:rPr>
          <w:sz w:val="24"/>
          <w:szCs w:val="24"/>
        </w:rPr>
      </w:pPr>
    </w:p>
    <w:p w:rsidR="000F431C" w:rsidRDefault="000F431C" w:rsidP="000F431C">
      <w:pPr>
        <w:pStyle w:val="ListParagraph"/>
        <w:rPr>
          <w:b/>
          <w:sz w:val="24"/>
          <w:szCs w:val="24"/>
        </w:rPr>
      </w:pPr>
      <w:r w:rsidRPr="000F431C">
        <w:rPr>
          <w:b/>
          <w:sz w:val="24"/>
          <w:szCs w:val="24"/>
        </w:rPr>
        <w:t>STOP:  RAISE YOUR HAND AND ASK MS. JHAVERI TO APPROVE YOUR IDEA</w:t>
      </w:r>
      <w:r>
        <w:rPr>
          <w:b/>
          <w:sz w:val="24"/>
          <w:szCs w:val="24"/>
        </w:rPr>
        <w:t xml:space="preserve">      </w:t>
      </w:r>
    </w:p>
    <w:p w:rsidR="00E275AE" w:rsidRDefault="00E275AE" w:rsidP="000F431C">
      <w:pPr>
        <w:pStyle w:val="ListParagraph"/>
        <w:rPr>
          <w:b/>
          <w:sz w:val="24"/>
          <w:szCs w:val="24"/>
        </w:rPr>
      </w:pPr>
    </w:p>
    <w:p w:rsidR="00E275AE" w:rsidRDefault="00E275AE" w:rsidP="000F43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Take the Space below to brainstorm ideas</w:t>
      </w: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62358B" w:rsidP="00E275AE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18.25pt;margin-top:10.85pt;width:.75pt;height:68.65pt;flip:x y;z-index:251661312" o:connectortype="straight">
            <v:stroke endarrow="block"/>
          </v:shape>
        </w:pict>
      </w: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0F431C" w:rsidRDefault="0062358B" w:rsidP="00E275AE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1" type="#_x0000_t32" style="position:absolute;left:0;text-align:left;margin-left:34.5pt;margin-top:94.15pt;width:106.7pt;height:0;flip:x;z-index:251664384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30" type="#_x0000_t32" style="position:absolute;left:0;text-align:left;margin-left:228.75pt;margin-top:145.5pt;width:.75pt;height:67.15pt;z-index:25166336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29" type="#_x0000_t32" style="position:absolute;left:0;text-align:left;margin-left:327.55pt;margin-top:94.15pt;width:84.2pt;height:0;z-index:251662336" o:connectortype="straight">
            <v:stroke endarrow="block"/>
          </v:shape>
        </w:pict>
      </w:r>
      <w:r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0.8pt;margin-top:45.4pt;width:186.35pt;height:99.7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E275AE" w:rsidRDefault="00E275AE">
                  <w:proofErr w:type="gramStart"/>
                  <w:r>
                    <w:t>Topic  (</w:t>
                  </w:r>
                  <w:proofErr w:type="gramEnd"/>
                  <w:r>
                    <w:t>Social or Political issue you are addressing)</w:t>
                  </w:r>
                </w:p>
                <w:p w:rsidR="00E275AE" w:rsidRDefault="00E275AE">
                  <w:r>
                    <w:t>_______________________________</w:t>
                  </w:r>
                </w:p>
                <w:p w:rsidR="00E275AE" w:rsidRDefault="00E275AE">
                  <w:r>
                    <w:t>_______________________________</w:t>
                  </w:r>
                </w:p>
              </w:txbxContent>
            </v:textbox>
          </v:shape>
        </w:pict>
      </w: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Default="00E275AE" w:rsidP="00E275AE">
      <w:pPr>
        <w:pStyle w:val="ListParagraph"/>
        <w:rPr>
          <w:sz w:val="24"/>
          <w:szCs w:val="24"/>
        </w:rPr>
      </w:pPr>
    </w:p>
    <w:p w:rsidR="00E275AE" w:rsidRPr="00E275AE" w:rsidRDefault="00E275AE" w:rsidP="00E275AE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STOP:  Raise your hand and show Ms.  </w:t>
      </w:r>
      <w:proofErr w:type="spellStart"/>
      <w:proofErr w:type="gramStart"/>
      <w:r>
        <w:rPr>
          <w:b/>
          <w:sz w:val="24"/>
          <w:szCs w:val="24"/>
        </w:rPr>
        <w:t>Jhaveri</w:t>
      </w:r>
      <w:proofErr w:type="spellEnd"/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She will give you a piece of plain paper and materials to finish your piece of art.  Remember this is worth a Quiz grade.  You will be graded on following the instructions, the neatness of your work and the effort you put into it.  </w:t>
      </w:r>
    </w:p>
    <w:sectPr w:rsidR="00E275AE" w:rsidRPr="00E275AE" w:rsidSect="00452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DFD"/>
    <w:multiLevelType w:val="hybridMultilevel"/>
    <w:tmpl w:val="EA5EB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0453"/>
    <w:rsid w:val="000651EF"/>
    <w:rsid w:val="000F431C"/>
    <w:rsid w:val="00452EFB"/>
    <w:rsid w:val="004C3EE1"/>
    <w:rsid w:val="0062358B"/>
    <w:rsid w:val="00AA41D6"/>
    <w:rsid w:val="00E275AE"/>
    <w:rsid w:val="00E5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29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4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7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5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12FA7-40A0-4D5E-B282-905B5156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dcterms:created xsi:type="dcterms:W3CDTF">2010-10-17T15:21:00Z</dcterms:created>
  <dcterms:modified xsi:type="dcterms:W3CDTF">2010-10-17T15:21:00Z</dcterms:modified>
</cp:coreProperties>
</file>